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7853" w14:textId="6B585F9A" w:rsidR="00626F3B" w:rsidRDefault="00626F3B" w:rsidP="00E3078F">
      <w:pPr>
        <w:pStyle w:val="WorkshopParagraph"/>
        <w:rPr>
          <w:b/>
          <w:bCs/>
        </w:rPr>
      </w:pPr>
    </w:p>
    <w:p w14:paraId="16CD9D55" w14:textId="08D2074D" w:rsidR="00E3078F" w:rsidRDefault="00E3078F" w:rsidP="00E3078F">
      <w:pPr>
        <w:pStyle w:val="WorkshopParagraph"/>
        <w:rPr>
          <w:b/>
          <w:bCs/>
        </w:rPr>
      </w:pPr>
    </w:p>
    <w:p w14:paraId="69197109" w14:textId="76E06E15" w:rsidR="00E3078F" w:rsidRPr="00512736" w:rsidRDefault="00236A61" w:rsidP="00E3078F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95" behindDoc="0" locked="1" layoutInCell="1" allowOverlap="1" wp14:anchorId="10125817" wp14:editId="0C2B47B2">
                <wp:simplePos x="0" y="0"/>
                <wp:positionH relativeFrom="page">
                  <wp:posOffset>546100</wp:posOffset>
                </wp:positionH>
                <wp:positionV relativeFrom="page">
                  <wp:posOffset>502920</wp:posOffset>
                </wp:positionV>
                <wp:extent cx="6463665" cy="419100"/>
                <wp:effectExtent l="0" t="0" r="13335" b="19050"/>
                <wp:wrapNone/>
                <wp:docPr id="725128402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665" cy="419100"/>
                        </a:xfrm>
                        <a:prstGeom prst="roundRect">
                          <a:avLst>
                            <a:gd name="adj" fmla="val 31883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777D77" w14:textId="77777777" w:rsidR="00E61A23" w:rsidRPr="00E61A23" w:rsidRDefault="00E61A23" w:rsidP="00E61A23">
                            <w:pPr>
                              <w:spacing w:after="0" w:line="240" w:lineRule="auto"/>
                              <w:jc w:val="center"/>
                              <w:rPr>
                                <w:rFonts w:ascii="Cormorant Medium" w:hAnsi="Cormorant Medium" w:cs="Cormorant Medium"/>
                                <w:color w:val="FFFFFF" w:themeColor="background1"/>
                                <w:spacing w:val="40"/>
                                <w:sz w:val="30"/>
                                <w:szCs w:val="30"/>
                              </w:rPr>
                            </w:pPr>
                            <w:r w:rsidRPr="00E61A23">
                              <w:rPr>
                                <w:rFonts w:ascii="Cormorant Medium" w:hAnsi="Cormorant Medium" w:cs="Cormorant Medium"/>
                                <w:color w:val="FFFFFF" w:themeColor="background1"/>
                                <w:spacing w:val="40"/>
                                <w:sz w:val="30"/>
                                <w:szCs w:val="30"/>
                              </w:rPr>
                              <w:t>KENNENLERNSPIEL</w:t>
                            </w:r>
                          </w:p>
                          <w:p w14:paraId="1180015B" w14:textId="77777777" w:rsidR="00E61A23" w:rsidRDefault="00E61A23" w:rsidP="00E61A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25817" id="Rounded Rectangle 46" o:spid="_x0000_s1026" style="position:absolute;margin-left:43pt;margin-top:39.6pt;width:508.95pt;height:33pt;z-index:251615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208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56777D77" w14:textId="77777777" w:rsidR="00E61A23" w:rsidRPr="00E61A23" w:rsidRDefault="00E61A23" w:rsidP="00E61A23">
                      <w:pPr>
                        <w:spacing w:after="0" w:line="240" w:lineRule="auto"/>
                        <w:jc w:val="center"/>
                        <w:rPr>
                          <w:rFonts w:ascii="Cormorant Medium" w:hAnsi="Cormorant Medium" w:cs="Cormorant Medium"/>
                          <w:color w:val="FFFFFF" w:themeColor="background1"/>
                          <w:spacing w:val="40"/>
                          <w:sz w:val="30"/>
                          <w:szCs w:val="30"/>
                        </w:rPr>
                      </w:pPr>
                      <w:r w:rsidRPr="00E61A23">
                        <w:rPr>
                          <w:rFonts w:ascii="Cormorant Medium" w:hAnsi="Cormorant Medium" w:cs="Cormorant Medium"/>
                          <w:color w:val="FFFFFF" w:themeColor="background1"/>
                          <w:spacing w:val="40"/>
                          <w:sz w:val="30"/>
                          <w:szCs w:val="30"/>
                        </w:rPr>
                        <w:t>KENNENLERNSPIEL</w:t>
                      </w:r>
                    </w:p>
                    <w:p w14:paraId="1180015B" w14:textId="77777777" w:rsidR="00E61A23" w:rsidRDefault="00E61A23" w:rsidP="00E61A23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344E5C">
        <w:rPr>
          <w:noProof/>
        </w:rPr>
        <w:drawing>
          <wp:anchor distT="0" distB="0" distL="114300" distR="114300" simplePos="0" relativeHeight="251965440" behindDoc="0" locked="1" layoutInCell="1" allowOverlap="1" wp14:anchorId="788032DD" wp14:editId="08F12C40">
            <wp:simplePos x="0" y="0"/>
            <wp:positionH relativeFrom="page">
              <wp:posOffset>6565900</wp:posOffset>
            </wp:positionH>
            <wp:positionV relativeFrom="page">
              <wp:posOffset>1079500</wp:posOffset>
            </wp:positionV>
            <wp:extent cx="425450" cy="481330"/>
            <wp:effectExtent l="0" t="0" r="0" b="0"/>
            <wp:wrapNone/>
            <wp:docPr id="630504051" name="Picture 122" descr="A white lion with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04051" name="Picture 122" descr="A white lion with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952E2" w14:textId="34D67F4C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1" layoutInCell="1" allowOverlap="1" wp14:anchorId="0A2E3C69" wp14:editId="08FE8A66">
                <wp:simplePos x="0" y="0"/>
                <wp:positionH relativeFrom="margin">
                  <wp:align>center</wp:align>
                </wp:positionH>
                <wp:positionV relativeFrom="page">
                  <wp:posOffset>952500</wp:posOffset>
                </wp:positionV>
                <wp:extent cx="6442710" cy="622935"/>
                <wp:effectExtent l="0" t="0" r="15240" b="24765"/>
                <wp:wrapNone/>
                <wp:docPr id="45105940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2710" cy="622935"/>
                        </a:xfrm>
                        <a:prstGeom prst="roundRect">
                          <a:avLst>
                            <a:gd name="adj" fmla="val 13018"/>
                          </a:avLst>
                        </a:prstGeom>
                        <a:gradFill>
                          <a:gsLst>
                            <a:gs pos="50000">
                              <a:srgbClr val="AD0BE2"/>
                            </a:gs>
                            <a:gs pos="0">
                              <a:srgbClr val="8A15FF"/>
                            </a:gs>
                            <a:gs pos="100000">
                              <a:srgbClr val="D000C5"/>
                            </a:gs>
                          </a:gsLst>
                          <a:lin ang="2700000" scaled="0"/>
                        </a:gradFill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3D266" w14:textId="77777777" w:rsidR="00E61A23" w:rsidRPr="00A6632B" w:rsidRDefault="00E61A23" w:rsidP="00E61A23">
                            <w:pPr>
                              <w:spacing w:after="0" w:line="240" w:lineRule="auto"/>
                              <w:jc w:val="center"/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ormorant" w:hAnsi="Cormorant" w:cs="Cormorant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Aufstellung im Raum</w:t>
                            </w:r>
                          </w:p>
                          <w:p w14:paraId="3A68FF82" w14:textId="77777777" w:rsidR="00E61A23" w:rsidRPr="00E61A23" w:rsidRDefault="00E61A23" w:rsidP="00E61A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E3C69" id="_x0000_s1027" style="position:absolute;margin-left:0;margin-top:75pt;width:507.3pt;height:49.05pt;z-index:251612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arcsize="85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" fillcolor="#8a15ff" strokecolor="white [3212]" strokeweight="2pt">
                <v:fill color2="#d000c5" angle="45" colors="0 #8a15ff;.5 #ad0be2;1 #d000c5" focus="100%" type="gradient">
                  <o:fill v:ext="view" type="gradientUnscaled"/>
                </v:fill>
                <v:stroke joinstyle="miter"/>
                <v:textbox>
                  <w:txbxContent>
                    <w:p w14:paraId="4B33D266" w14:textId="77777777" w:rsidR="00E61A23" w:rsidRPr="00A6632B" w:rsidRDefault="00E61A23" w:rsidP="00E61A23">
                      <w:pPr>
                        <w:spacing w:after="0" w:line="240" w:lineRule="auto"/>
                        <w:jc w:val="center"/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</w:pPr>
                      <w:r>
                        <w:rPr>
                          <w:rFonts w:ascii="Cormorant" w:hAnsi="Cormorant" w:cs="Cormorant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Aufstellung im Raum</w:t>
                      </w:r>
                    </w:p>
                    <w:p w14:paraId="3A68FF82" w14:textId="77777777" w:rsidR="00E61A23" w:rsidRPr="00E61A23" w:rsidRDefault="00E61A23" w:rsidP="00E61A23"/>
                  </w:txbxContent>
                </v:textbox>
                <w10:wrap anchorx="margin" anchory="page"/>
                <w10:anchorlock/>
              </v:roundrect>
            </w:pict>
          </mc:Fallback>
        </mc:AlternateContent>
      </w:r>
    </w:p>
    <w:p w14:paraId="30977181" w14:textId="7DE87954" w:rsidR="00E333AC" w:rsidRDefault="00E333AC" w:rsidP="005B2321">
      <w:pPr>
        <w:pStyle w:val="WorkshopParagraph"/>
        <w:rPr>
          <w:b/>
          <w:bCs/>
        </w:rPr>
      </w:pPr>
    </w:p>
    <w:p w14:paraId="7E5DB873" w14:textId="1DB31D6A" w:rsidR="00E333AC" w:rsidRDefault="00E333AC" w:rsidP="005B2321">
      <w:pPr>
        <w:pStyle w:val="WorkshopParagraph"/>
        <w:rPr>
          <w:b/>
          <w:bCs/>
        </w:rPr>
      </w:pPr>
    </w:p>
    <w:p w14:paraId="23B3669E" w14:textId="6427D66F" w:rsidR="00E333AC" w:rsidRDefault="00E333AC" w:rsidP="005B2321">
      <w:pPr>
        <w:pStyle w:val="WorkshopParagraph"/>
        <w:rPr>
          <w:b/>
          <w:bCs/>
        </w:rPr>
      </w:pPr>
    </w:p>
    <w:p w14:paraId="7515B348" w14:textId="1AFDDF5C" w:rsidR="00E333AC" w:rsidRDefault="00E333AC" w:rsidP="005B2321">
      <w:pPr>
        <w:pStyle w:val="WorkshopParagraph"/>
        <w:rPr>
          <w:b/>
          <w:bCs/>
        </w:rPr>
      </w:pPr>
    </w:p>
    <w:p w14:paraId="78BDE141" w14:textId="1B30C264" w:rsidR="00E333AC" w:rsidRDefault="00E333AC" w:rsidP="005B2321">
      <w:pPr>
        <w:pStyle w:val="WorkshopParagraph"/>
        <w:rPr>
          <w:b/>
          <w:bCs/>
        </w:rPr>
      </w:pPr>
    </w:p>
    <w:p w14:paraId="2DBDD4F4" w14:textId="1DF085ED" w:rsidR="00E333AC" w:rsidRDefault="00E333AC" w:rsidP="005B2321">
      <w:pPr>
        <w:pStyle w:val="WorkshopParagraph"/>
        <w:rPr>
          <w:b/>
          <w:bCs/>
        </w:rPr>
      </w:pPr>
    </w:p>
    <w:p w14:paraId="0A367AB3" w14:textId="6E6E15AB" w:rsidR="00E333AC" w:rsidRDefault="00E333AC" w:rsidP="005B2321">
      <w:pPr>
        <w:pStyle w:val="WorkshopParagraph"/>
        <w:rPr>
          <w:b/>
          <w:bCs/>
        </w:rPr>
      </w:pPr>
    </w:p>
    <w:p w14:paraId="1A377307" w14:textId="6AACC61A" w:rsidR="00E333AC" w:rsidRDefault="00E333AC" w:rsidP="005B2321">
      <w:pPr>
        <w:pStyle w:val="WorkshopParagraph"/>
        <w:rPr>
          <w:b/>
          <w:bCs/>
        </w:rPr>
      </w:pPr>
    </w:p>
    <w:p w14:paraId="4E72202A" w14:textId="7BC98B9A" w:rsidR="00E333AC" w:rsidRDefault="00E333AC" w:rsidP="005B2321">
      <w:pPr>
        <w:pStyle w:val="WorkshopParagraph"/>
        <w:rPr>
          <w:b/>
          <w:bCs/>
        </w:rPr>
      </w:pPr>
    </w:p>
    <w:p w14:paraId="0467631C" w14:textId="17F0D58D" w:rsidR="00E333AC" w:rsidRDefault="00E61A23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1" layoutInCell="1" allowOverlap="1" wp14:anchorId="0D3D36D3" wp14:editId="4BC0AD58">
                <wp:simplePos x="0" y="0"/>
                <wp:positionH relativeFrom="page">
                  <wp:posOffset>1202055</wp:posOffset>
                </wp:positionH>
                <wp:positionV relativeFrom="page">
                  <wp:posOffset>1752600</wp:posOffset>
                </wp:positionV>
                <wp:extent cx="5156200" cy="889000"/>
                <wp:effectExtent l="0" t="0" r="25400" b="25400"/>
                <wp:wrapNone/>
                <wp:docPr id="1569944181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6200" cy="889000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E0D8FA" w14:textId="13C138DE" w:rsidR="00E61A23" w:rsidRPr="00E61A23" w:rsidRDefault="00E61A23" w:rsidP="00E61A2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61A23">
                              <w:rPr>
                                <w:color w:val="000000" w:themeColor="text1"/>
                              </w:rPr>
                              <w:t>Mit diesem Spiel lernen sich die Teilnehmer besser kennen, indem sie sich je nach bestimmten Kriterien im Raum positionieren. Dadurch werden Gemeinsamkeiten und Unterschiede für alle sichtbar.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D36D3" id="_x0000_s1028" style="position:absolute;margin-left:94.65pt;margin-top:138pt;width:406pt;height:70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" filled="f" strokeweight="2pt">
                <v:stroke joinstyle="miter"/>
                <v:textbox>
                  <w:txbxContent>
                    <w:p w14:paraId="47E0D8FA" w14:textId="13C138DE" w:rsidR="00E61A23" w:rsidRPr="00E61A23" w:rsidRDefault="00E61A23" w:rsidP="00E61A2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61A23">
                        <w:rPr>
                          <w:color w:val="000000" w:themeColor="text1"/>
                        </w:rPr>
                        <w:t>Mit diesem Spiel lernen sich die Teilnehmer besser kennen, indem sie sich je nach bestimmten Kriterien im Raum positionieren. Dadurch werden Gemeinsamkeiten und Unterschiede für alle sichtbar.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236A61">
        <w:rPr>
          <w:noProof/>
        </w:rPr>
        <mc:AlternateContent>
          <mc:Choice Requires="wps">
            <w:drawing>
              <wp:anchor distT="0" distB="0" distL="114300" distR="114300" simplePos="0" relativeHeight="251520936" behindDoc="0" locked="1" layoutInCell="1" allowOverlap="1" wp14:anchorId="563216DC" wp14:editId="03BA5E36">
                <wp:simplePos x="0" y="0"/>
                <wp:positionH relativeFrom="page">
                  <wp:posOffset>542925</wp:posOffset>
                </wp:positionH>
                <wp:positionV relativeFrom="page">
                  <wp:posOffset>2870200</wp:posOffset>
                </wp:positionV>
                <wp:extent cx="6468745" cy="6769100"/>
                <wp:effectExtent l="0" t="0" r="27305" b="12700"/>
                <wp:wrapNone/>
                <wp:docPr id="123800146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6769100"/>
                        </a:xfrm>
                        <a:prstGeom prst="roundRect">
                          <a:avLst>
                            <a:gd name="adj" fmla="val 1675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5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04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94382" w14:textId="7041545A" w:rsidR="00B0463D" w:rsidRPr="00B0463D" w:rsidRDefault="00B0463D" w:rsidP="00B04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216DC" id="_x0000_s1029" style="position:absolute;margin-left:42.75pt;margin-top:226pt;width:509.35pt;height:533pt;z-index:251520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0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" filled="f" strokeweight="2pt">
                <v:stroke joinstyle="miter"/>
                <v:textbox>
                  <w:txbxContent>
                    <w:p w14:paraId="1EF94382" w14:textId="7041545A" w:rsidR="00B0463D" w:rsidRPr="00B0463D" w:rsidRDefault="00B0463D" w:rsidP="00B0463D"/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15D5DD26" w14:textId="5AE45113" w:rsidR="00E333AC" w:rsidRDefault="00236A61" w:rsidP="005B2321">
      <w:pPr>
        <w:pStyle w:val="WorkshopParagraph"/>
        <w:rPr>
          <w:b/>
          <w:bCs/>
        </w:rPr>
      </w:pP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11" behindDoc="0" locked="1" layoutInCell="1" allowOverlap="1" wp14:anchorId="785B8A5C" wp14:editId="2F779CBA">
                <wp:simplePos x="0" y="0"/>
                <wp:positionH relativeFrom="page">
                  <wp:posOffset>551180</wp:posOffset>
                </wp:positionH>
                <wp:positionV relativeFrom="page">
                  <wp:posOffset>2864485</wp:posOffset>
                </wp:positionV>
                <wp:extent cx="2908300" cy="417195"/>
                <wp:effectExtent l="0" t="0" r="25400" b="20955"/>
                <wp:wrapNone/>
                <wp:docPr id="17937847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417195"/>
                        </a:xfrm>
                        <a:prstGeom prst="roundRect">
                          <a:avLst>
                            <a:gd name="adj" fmla="val 26429"/>
                          </a:avLst>
                        </a:prstGeom>
                        <a:gradFill>
                          <a:gsLst>
                            <a:gs pos="0">
                              <a:srgbClr val="8A15FF"/>
                            </a:gs>
                            <a:gs pos="100000">
                              <a:srgbClr val="AD0BE2"/>
                            </a:gs>
                          </a:gsLst>
                          <a:lin ang="2700000" scaled="0"/>
                        </a:gradFill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8D9F2" w14:textId="77777777" w:rsidR="00E61A23" w:rsidRPr="00CF5F94" w:rsidRDefault="00E61A23" w:rsidP="00E61A23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Cormorant"/>
                                <w:color w:val="FFFFFF" w:themeColor="background1"/>
                              </w:rPr>
                            </w:pPr>
                            <w:r w:rsidRPr="00CF5F94">
                              <w:rPr>
                                <w:rFonts w:ascii="Roboto" w:hAnsi="Roboto" w:cs="Cormorant"/>
                                <w:color w:val="FFFFFF" w:themeColor="background1"/>
                              </w:rPr>
                              <w:t>Schritt 1: Aufstellung in einer Linie</w:t>
                            </w:r>
                          </w:p>
                          <w:p w14:paraId="2690FD6F" w14:textId="77777777" w:rsidR="00E61A23" w:rsidRDefault="00E61A23" w:rsidP="00E61A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B8A5C" id="_x0000_s1030" style="position:absolute;margin-left:43.4pt;margin-top:225.55pt;width:229pt;height:32.85pt;z-index:2515445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3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" fillcolor="#8a15ff" strokeweight="2pt">
                <v:fill color2="#ad0be2" angle="45" focus="100%" type="gradient">
                  <o:fill v:ext="view" type="gradientUnscaled"/>
                </v:fill>
                <v:stroke joinstyle="miter"/>
                <v:textbox>
                  <w:txbxContent>
                    <w:p w14:paraId="18B8D9F2" w14:textId="77777777" w:rsidR="00E61A23" w:rsidRPr="00CF5F94" w:rsidRDefault="00E61A23" w:rsidP="00E61A23">
                      <w:pPr>
                        <w:spacing w:after="0" w:line="240" w:lineRule="auto"/>
                        <w:jc w:val="center"/>
                        <w:rPr>
                          <w:rFonts w:ascii="Roboto" w:hAnsi="Roboto" w:cs="Cormorant"/>
                          <w:color w:val="FFFFFF" w:themeColor="background1"/>
                        </w:rPr>
                      </w:pPr>
                      <w:r w:rsidRPr="00CF5F94">
                        <w:rPr>
                          <w:rFonts w:ascii="Roboto" w:hAnsi="Roboto" w:cs="Cormorant"/>
                          <w:color w:val="FFFFFF" w:themeColor="background1"/>
                        </w:rPr>
                        <w:t>Schritt 1: Aufstellung in einer Linie</w:t>
                      </w:r>
                    </w:p>
                    <w:p w14:paraId="2690FD6F" w14:textId="77777777" w:rsidR="00E61A23" w:rsidRDefault="00E61A23" w:rsidP="00E61A23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1722B9FA" w14:textId="06767396" w:rsidR="00E333AC" w:rsidRDefault="00E333AC" w:rsidP="005B2321">
      <w:pPr>
        <w:pStyle w:val="WorkshopParagraph"/>
        <w:rPr>
          <w:b/>
          <w:bCs/>
        </w:rPr>
      </w:pPr>
    </w:p>
    <w:p w14:paraId="46BE263B" w14:textId="561410BD" w:rsidR="00E333AC" w:rsidRDefault="00E333AC" w:rsidP="005B2321">
      <w:pPr>
        <w:pStyle w:val="WorkshopParagraph"/>
        <w:rPr>
          <w:b/>
          <w:bCs/>
        </w:rPr>
      </w:pPr>
    </w:p>
    <w:p w14:paraId="73FCB68D" w14:textId="541D08A8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1961" behindDoc="0" locked="1" layoutInCell="1" allowOverlap="1" wp14:anchorId="64C55542" wp14:editId="4B8E81DD">
                <wp:simplePos x="0" y="0"/>
                <wp:positionH relativeFrom="page">
                  <wp:posOffset>548640</wp:posOffset>
                </wp:positionH>
                <wp:positionV relativeFrom="page">
                  <wp:posOffset>3329940</wp:posOffset>
                </wp:positionV>
                <wp:extent cx="6461125" cy="2608580"/>
                <wp:effectExtent l="0" t="0" r="0" b="1270"/>
                <wp:wrapNone/>
                <wp:docPr id="8935039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1125" cy="2608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36602" w14:textId="65B67FD2" w:rsidR="00E61A23" w:rsidRDefault="00E61A23" w:rsidP="00E61A23">
                            <w:pPr>
                              <w:spacing w:after="0" w:line="276" w:lineRule="auto"/>
                              <w:rPr>
                                <w:rFonts w:ascii="Roboto" w:hAnsi="Roboto"/>
                              </w:rPr>
                            </w:pPr>
                            <w:r w:rsidRPr="00E61A23">
                              <w:rPr>
                                <w:rFonts w:ascii="Roboto" w:hAnsi="Roboto"/>
                              </w:rPr>
                              <w:t>Zuerst stellen sich alle Teilnehmer in einer Linie auf – sortiert nach einer bestimmten Eigenschaft.</w:t>
                            </w:r>
                            <w:r w:rsidR="00936F8D">
                              <w:rPr>
                                <w:rFonts w:ascii="Roboto" w:hAnsi="Roboto"/>
                              </w:rPr>
                              <w:t xml:space="preserve"> Zur besseren Vorstellung erklären wir das Ganze anhand des Beispiels am Alter: </w:t>
                            </w:r>
                            <w:r w:rsidRPr="00E61A23">
                              <w:rPr>
                                <w:rFonts w:ascii="Roboto" w:hAnsi="Roboto"/>
                              </w:rPr>
                              <w:t>In diesem Fall stehen die ältesten Teilnehmerinnen stehen an einem Ende der Linie, die jüngsten am anderen.</w:t>
                            </w:r>
                            <w:r w:rsidR="00936F8D">
                              <w:rPr>
                                <w:rFonts w:ascii="Roboto" w:hAnsi="Roboto"/>
                              </w:rPr>
                              <w:t xml:space="preserve"> </w:t>
                            </w:r>
                            <w:r w:rsidRPr="00E61A23">
                              <w:rPr>
                                <w:rFonts w:ascii="Roboto" w:hAnsi="Roboto"/>
                              </w:rPr>
                              <w:t>Alle anderen ordnen sich entsprechend dazwischen ein.</w:t>
                            </w:r>
                          </w:p>
                          <w:p w14:paraId="1AF20A70" w14:textId="77777777" w:rsidR="00CF5F94" w:rsidRPr="00E61A23" w:rsidRDefault="00CF5F94" w:rsidP="00E61A23">
                            <w:pPr>
                              <w:spacing w:after="0" w:line="276" w:lineRule="auto"/>
                              <w:rPr>
                                <w:rFonts w:ascii="Roboto" w:hAnsi="Roboto"/>
                              </w:rPr>
                            </w:pPr>
                          </w:p>
                          <w:p w14:paraId="27BD4C52" w14:textId="77777777" w:rsidR="00E61A23" w:rsidRDefault="00E61A23" w:rsidP="00E61A23">
                            <w:pPr>
                              <w:spacing w:after="0" w:line="276" w:lineRule="auto"/>
                              <w:rPr>
                                <w:rFonts w:ascii="Roboto" w:hAnsi="Roboto"/>
                              </w:rPr>
                            </w:pPr>
                            <w:r w:rsidRPr="00E61A23">
                              <w:rPr>
                                <w:rFonts w:ascii="Roboto" w:hAnsi="Roboto"/>
                              </w:rPr>
                              <w:t>Sobald das Prinzip verstanden ist, folgen weitere Fragen, die zum Workshop-Thema passen. Die Teilnehmerinnen stellen sich je nach Antwort entsprechend auf:</w:t>
                            </w:r>
                          </w:p>
                          <w:p w14:paraId="76391F21" w14:textId="77777777" w:rsidR="00936F8D" w:rsidRPr="00E61A23" w:rsidRDefault="00936F8D" w:rsidP="00E61A23">
                            <w:pPr>
                              <w:spacing w:after="0" w:line="276" w:lineRule="auto"/>
                              <w:rPr>
                                <w:rFonts w:ascii="Roboto" w:hAnsi="Roboto"/>
                              </w:rPr>
                            </w:pPr>
                          </w:p>
                          <w:p w14:paraId="2425A75A" w14:textId="68921633" w:rsidR="00E61A23" w:rsidRPr="00936F8D" w:rsidRDefault="00E61A23" w:rsidP="00936F8D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Roboto" w:hAnsi="Roboto"/>
                                <w:b/>
                                <w:bCs/>
                              </w:rPr>
                            </w:pPr>
                            <w:r w:rsidRPr="00936F8D">
                              <w:rPr>
                                <w:rFonts w:ascii="Roboto" w:hAnsi="Roboto"/>
                                <w:b/>
                                <w:bCs/>
                              </w:rPr>
                              <w:t xml:space="preserve">Wie aktiv sind Sie auf </w:t>
                            </w:r>
                            <w:proofErr w:type="spellStart"/>
                            <w:r w:rsidRPr="00936F8D">
                              <w:rPr>
                                <w:rFonts w:ascii="Roboto" w:hAnsi="Roboto"/>
                                <w:b/>
                                <w:bCs/>
                              </w:rPr>
                              <w:t>Social</w:t>
                            </w:r>
                            <w:proofErr w:type="spellEnd"/>
                            <w:r w:rsidRPr="00936F8D">
                              <w:rPr>
                                <w:rFonts w:ascii="Roboto" w:hAnsi="Roboto"/>
                                <w:b/>
                                <w:bCs/>
                              </w:rPr>
                              <w:t xml:space="preserve"> Media? (Von „sehr aktiv“ bis „gar nicht aktiv“)</w:t>
                            </w:r>
                          </w:p>
                          <w:p w14:paraId="009B0262" w14:textId="680BC42C" w:rsidR="00E3078F" w:rsidRPr="00936F8D" w:rsidRDefault="00E61A23" w:rsidP="00936F8D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Roboto" w:hAnsi="Roboto" w:cstheme="minorHAnsi"/>
                                <w:b/>
                                <w:bCs/>
                              </w:rPr>
                            </w:pPr>
                            <w:r w:rsidRPr="00936F8D">
                              <w:rPr>
                                <w:rFonts w:ascii="Roboto" w:hAnsi="Roboto"/>
                                <w:b/>
                                <w:bCs/>
                              </w:rPr>
                              <w:t>Wie sichtbar fühlen Sie sich? (Von „sehr sichtbar“ bis „gar nicht sichtbar“)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555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43.2pt;margin-top:262.2pt;width:508.75pt;height:205.4pt;z-index:2515219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" filled="f" stroked="f" strokeweight=".5pt">
                <v:textbox>
                  <w:txbxContent>
                    <w:p w14:paraId="6E936602" w14:textId="65B67FD2" w:rsidR="00E61A23" w:rsidRDefault="00E61A23" w:rsidP="00E61A23">
                      <w:pPr>
                        <w:spacing w:after="0" w:line="276" w:lineRule="auto"/>
                        <w:rPr>
                          <w:rFonts w:ascii="Roboto" w:hAnsi="Roboto"/>
                        </w:rPr>
                      </w:pPr>
                      <w:r w:rsidRPr="00E61A23">
                        <w:rPr>
                          <w:rFonts w:ascii="Roboto" w:hAnsi="Roboto"/>
                        </w:rPr>
                        <w:t>Zuerst stellen sich alle Teilnehmer in einer Linie auf – sortiert nach einer bestimmten Eigenschaft.</w:t>
                      </w:r>
                      <w:r w:rsidR="00936F8D">
                        <w:rPr>
                          <w:rFonts w:ascii="Roboto" w:hAnsi="Roboto"/>
                        </w:rPr>
                        <w:t xml:space="preserve"> Zur besseren Vorstellung erklären wir das Ganze anhand des Beispiels am Alter: </w:t>
                      </w:r>
                      <w:r w:rsidRPr="00E61A23">
                        <w:rPr>
                          <w:rFonts w:ascii="Roboto" w:hAnsi="Roboto"/>
                        </w:rPr>
                        <w:t>In diesem Fall stehen die ältesten Teilnehmerinnen stehen an einem Ende der Linie, die jüngsten am anderen.</w:t>
                      </w:r>
                      <w:r w:rsidR="00936F8D">
                        <w:rPr>
                          <w:rFonts w:ascii="Roboto" w:hAnsi="Roboto"/>
                        </w:rPr>
                        <w:t xml:space="preserve"> </w:t>
                      </w:r>
                      <w:r w:rsidRPr="00E61A23">
                        <w:rPr>
                          <w:rFonts w:ascii="Roboto" w:hAnsi="Roboto"/>
                        </w:rPr>
                        <w:t>Alle anderen ordnen sich entsprechend dazwischen ein.</w:t>
                      </w:r>
                    </w:p>
                    <w:p w14:paraId="1AF20A70" w14:textId="77777777" w:rsidR="00CF5F94" w:rsidRPr="00E61A23" w:rsidRDefault="00CF5F94" w:rsidP="00E61A23">
                      <w:pPr>
                        <w:spacing w:after="0" w:line="276" w:lineRule="auto"/>
                        <w:rPr>
                          <w:rFonts w:ascii="Roboto" w:hAnsi="Roboto"/>
                        </w:rPr>
                      </w:pPr>
                    </w:p>
                    <w:p w14:paraId="27BD4C52" w14:textId="77777777" w:rsidR="00E61A23" w:rsidRDefault="00E61A23" w:rsidP="00E61A23">
                      <w:pPr>
                        <w:spacing w:after="0" w:line="276" w:lineRule="auto"/>
                        <w:rPr>
                          <w:rFonts w:ascii="Roboto" w:hAnsi="Roboto"/>
                        </w:rPr>
                      </w:pPr>
                      <w:r w:rsidRPr="00E61A23">
                        <w:rPr>
                          <w:rFonts w:ascii="Roboto" w:hAnsi="Roboto"/>
                        </w:rPr>
                        <w:t>Sobald das Prinzip verstanden ist, folgen weitere Fragen, die zum Workshop-Thema passen. Die Teilnehmerinnen stellen sich je nach Antwort entsprechend auf:</w:t>
                      </w:r>
                    </w:p>
                    <w:p w14:paraId="76391F21" w14:textId="77777777" w:rsidR="00936F8D" w:rsidRPr="00E61A23" w:rsidRDefault="00936F8D" w:rsidP="00E61A23">
                      <w:pPr>
                        <w:spacing w:after="0" w:line="276" w:lineRule="auto"/>
                        <w:rPr>
                          <w:rFonts w:ascii="Roboto" w:hAnsi="Roboto"/>
                        </w:rPr>
                      </w:pPr>
                    </w:p>
                    <w:p w14:paraId="2425A75A" w14:textId="68921633" w:rsidR="00E61A23" w:rsidRPr="00936F8D" w:rsidRDefault="00E61A23" w:rsidP="00936F8D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Roboto" w:hAnsi="Roboto"/>
                          <w:b/>
                          <w:bCs/>
                        </w:rPr>
                      </w:pPr>
                      <w:r w:rsidRPr="00936F8D">
                        <w:rPr>
                          <w:rFonts w:ascii="Roboto" w:hAnsi="Roboto"/>
                          <w:b/>
                          <w:bCs/>
                        </w:rPr>
                        <w:t xml:space="preserve">Wie aktiv sind Sie auf </w:t>
                      </w:r>
                      <w:proofErr w:type="spellStart"/>
                      <w:r w:rsidRPr="00936F8D">
                        <w:rPr>
                          <w:rFonts w:ascii="Roboto" w:hAnsi="Roboto"/>
                          <w:b/>
                          <w:bCs/>
                        </w:rPr>
                        <w:t>Social</w:t>
                      </w:r>
                      <w:proofErr w:type="spellEnd"/>
                      <w:r w:rsidRPr="00936F8D">
                        <w:rPr>
                          <w:rFonts w:ascii="Roboto" w:hAnsi="Roboto"/>
                          <w:b/>
                          <w:bCs/>
                        </w:rPr>
                        <w:t xml:space="preserve"> Media? (Von „sehr aktiv“ bis „gar nicht aktiv“)</w:t>
                      </w:r>
                    </w:p>
                    <w:p w14:paraId="009B0262" w14:textId="680BC42C" w:rsidR="00E3078F" w:rsidRPr="00936F8D" w:rsidRDefault="00E61A23" w:rsidP="00936F8D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Roboto" w:hAnsi="Roboto" w:cstheme="minorHAnsi"/>
                          <w:b/>
                          <w:bCs/>
                        </w:rPr>
                      </w:pPr>
                      <w:r w:rsidRPr="00936F8D">
                        <w:rPr>
                          <w:rFonts w:ascii="Roboto" w:hAnsi="Roboto"/>
                          <w:b/>
                          <w:bCs/>
                        </w:rPr>
                        <w:t>Wie sichtbar fühlen Sie sich? (Von „sehr sichtbar“ bis „gar nicht sichtbar“)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1" layoutInCell="1" allowOverlap="1" wp14:anchorId="6C4441FB" wp14:editId="112D874D">
                <wp:simplePos x="0" y="0"/>
                <wp:positionH relativeFrom="page">
                  <wp:posOffset>548640</wp:posOffset>
                </wp:positionH>
                <wp:positionV relativeFrom="page">
                  <wp:posOffset>6269355</wp:posOffset>
                </wp:positionV>
                <wp:extent cx="6461125" cy="3367405"/>
                <wp:effectExtent l="0" t="0" r="0" b="4445"/>
                <wp:wrapNone/>
                <wp:docPr id="16202851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1125" cy="3367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EB5CBF" w14:textId="0060DE3B" w:rsidR="00E61A23" w:rsidRPr="00E61A23" w:rsidRDefault="00E61A23" w:rsidP="00E61A23">
                            <w:pPr>
                              <w:spacing w:after="0" w:line="360" w:lineRule="auto"/>
                              <w:rPr>
                                <w:rFonts w:ascii="Roboto" w:hAnsi="Roboto"/>
                              </w:rPr>
                            </w:pPr>
                            <w:r w:rsidRPr="00E61A23">
                              <w:rPr>
                                <w:rFonts w:ascii="Roboto" w:hAnsi="Roboto"/>
                              </w:rPr>
                              <w:t>Jetzt geht es darum, Gemeinsamkeiten zu entdecken. Dafür bilden die Teilnehmer</w:t>
                            </w:r>
                            <w:r w:rsidR="00936F8D">
                              <w:rPr>
                                <w:rFonts w:ascii="Roboto" w:hAnsi="Roboto"/>
                              </w:rPr>
                              <w:t>innen</w:t>
                            </w:r>
                            <w:r w:rsidRPr="00E61A23">
                              <w:rPr>
                                <w:rFonts w:ascii="Roboto" w:hAnsi="Roboto"/>
                              </w:rPr>
                              <w:t xml:space="preserve"> kleine Gruppen je nach einer bestimmten Eigenschaft. Als Beispiel dient die Sockenfarbe: Alle mit roten Socken stehen zusammen, alle mit schwarzen bilden eine andere Gruppe. </w:t>
                            </w:r>
                          </w:p>
                          <w:p w14:paraId="1A284868" w14:textId="7B024FDE" w:rsidR="00936F8D" w:rsidRDefault="00E61A23" w:rsidP="00E61A23">
                            <w:pPr>
                              <w:spacing w:after="0" w:line="360" w:lineRule="auto"/>
                              <w:rPr>
                                <w:rFonts w:ascii="Roboto" w:hAnsi="Roboto"/>
                              </w:rPr>
                            </w:pPr>
                            <w:r w:rsidRPr="00E61A23">
                              <w:rPr>
                                <w:rFonts w:ascii="Roboto" w:hAnsi="Roboto"/>
                              </w:rPr>
                              <w:t>Wenn das verstanden ist, folgen Fragen zum Thema des Workshops:</w:t>
                            </w:r>
                          </w:p>
                          <w:p w14:paraId="11A1EA41" w14:textId="77777777" w:rsidR="00936F8D" w:rsidRPr="00E61A23" w:rsidRDefault="00936F8D" w:rsidP="00E61A23">
                            <w:pPr>
                              <w:spacing w:after="0" w:line="360" w:lineRule="auto"/>
                              <w:rPr>
                                <w:rFonts w:ascii="Roboto" w:hAnsi="Roboto"/>
                              </w:rPr>
                            </w:pPr>
                          </w:p>
                          <w:p w14:paraId="25760895" w14:textId="119BACE1" w:rsidR="00E61A23" w:rsidRPr="00936F8D" w:rsidRDefault="00E61A23" w:rsidP="00936F8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rFonts w:ascii="Roboto" w:hAnsi="Roboto"/>
                                <w:b/>
                                <w:bCs/>
                              </w:rPr>
                            </w:pPr>
                            <w:r w:rsidRPr="00936F8D">
                              <w:rPr>
                                <w:rFonts w:ascii="Roboto" w:hAnsi="Roboto"/>
                                <w:b/>
                                <w:bCs/>
                              </w:rPr>
                              <w:t>In welchem Bereich sind oder wollen Sie sichtbar sein? (Lehre, Forschung, Transfer?)</w:t>
                            </w:r>
                          </w:p>
                          <w:p w14:paraId="3C340123" w14:textId="1C198A4F" w:rsidR="00E61A23" w:rsidRDefault="00E61A23" w:rsidP="00936F8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rPr>
                                <w:rFonts w:ascii="Roboto" w:hAnsi="Roboto"/>
                                <w:b/>
                                <w:bCs/>
                              </w:rPr>
                            </w:pPr>
                            <w:r w:rsidRPr="00936F8D">
                              <w:rPr>
                                <w:rFonts w:ascii="Roboto" w:hAnsi="Roboto"/>
                                <w:b/>
                                <w:bCs/>
                              </w:rPr>
                              <w:t>Was bedeutet Sichtbarkeit für Sie?</w:t>
                            </w:r>
                          </w:p>
                          <w:p w14:paraId="76E5CDFE" w14:textId="77777777" w:rsidR="00936F8D" w:rsidRPr="00936F8D" w:rsidRDefault="00936F8D" w:rsidP="00936F8D">
                            <w:pPr>
                              <w:pStyle w:val="Listenabsatz"/>
                              <w:spacing w:after="0" w:line="360" w:lineRule="auto"/>
                              <w:ind w:left="1080"/>
                              <w:rPr>
                                <w:rFonts w:ascii="Roboto" w:hAnsi="Roboto"/>
                                <w:b/>
                                <w:bCs/>
                              </w:rPr>
                            </w:pPr>
                          </w:p>
                          <w:p w14:paraId="35CFD13E" w14:textId="7EC07ED8" w:rsidR="00E3078F" w:rsidRPr="004736B8" w:rsidRDefault="00E61A23" w:rsidP="00E61A23">
                            <w:pPr>
                              <w:spacing w:after="0" w:line="360" w:lineRule="auto"/>
                              <w:rPr>
                                <w:rFonts w:ascii="Roboto" w:hAnsi="Roboto"/>
                              </w:rPr>
                            </w:pPr>
                            <w:r w:rsidRPr="00E61A23">
                              <w:rPr>
                                <w:rFonts w:ascii="Roboto" w:hAnsi="Roboto"/>
                              </w:rPr>
                              <w:t>So entsteht ein lockerer Austausch, bei dem sich die Teilnehmer</w:t>
                            </w:r>
                            <w:r w:rsidR="00936F8D">
                              <w:rPr>
                                <w:rFonts w:ascii="Roboto" w:hAnsi="Roboto"/>
                              </w:rPr>
                              <w:t>innen</w:t>
                            </w:r>
                            <w:r w:rsidRPr="00E61A23">
                              <w:rPr>
                                <w:rFonts w:ascii="Roboto" w:hAnsi="Roboto"/>
                              </w:rPr>
                              <w:t xml:space="preserve"> spielerisch kennenlernen.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441FB" id="_x0000_s1032" type="#_x0000_t202" style="position:absolute;margin-left:43.2pt;margin-top:493.65pt;width:508.75pt;height:265.15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" filled="f" stroked="f" strokeweight=".5pt">
                <v:textbox>
                  <w:txbxContent>
                    <w:p w14:paraId="0CEB5CBF" w14:textId="0060DE3B" w:rsidR="00E61A23" w:rsidRPr="00E61A23" w:rsidRDefault="00E61A23" w:rsidP="00E61A23">
                      <w:pPr>
                        <w:spacing w:after="0" w:line="360" w:lineRule="auto"/>
                        <w:rPr>
                          <w:rFonts w:ascii="Roboto" w:hAnsi="Roboto"/>
                        </w:rPr>
                      </w:pPr>
                      <w:r w:rsidRPr="00E61A23">
                        <w:rPr>
                          <w:rFonts w:ascii="Roboto" w:hAnsi="Roboto"/>
                        </w:rPr>
                        <w:t>Jetzt geht es darum, Gemeinsamkeiten zu entdecken. Dafür bilden die Teilnehmer</w:t>
                      </w:r>
                      <w:r w:rsidR="00936F8D">
                        <w:rPr>
                          <w:rFonts w:ascii="Roboto" w:hAnsi="Roboto"/>
                        </w:rPr>
                        <w:t>innen</w:t>
                      </w:r>
                      <w:r w:rsidRPr="00E61A23">
                        <w:rPr>
                          <w:rFonts w:ascii="Roboto" w:hAnsi="Roboto"/>
                        </w:rPr>
                        <w:t xml:space="preserve"> kleine Gruppen je nach einer bestimmten Eigenschaft. Als Beispiel dient die Sockenfarbe: Alle mit roten Socken stehen zusammen, alle mit schwarzen bilden eine andere Gruppe. </w:t>
                      </w:r>
                    </w:p>
                    <w:p w14:paraId="1A284868" w14:textId="7B024FDE" w:rsidR="00936F8D" w:rsidRDefault="00E61A23" w:rsidP="00E61A23">
                      <w:pPr>
                        <w:spacing w:after="0" w:line="360" w:lineRule="auto"/>
                        <w:rPr>
                          <w:rFonts w:ascii="Roboto" w:hAnsi="Roboto"/>
                        </w:rPr>
                      </w:pPr>
                      <w:r w:rsidRPr="00E61A23">
                        <w:rPr>
                          <w:rFonts w:ascii="Roboto" w:hAnsi="Roboto"/>
                        </w:rPr>
                        <w:t>Wenn das verstanden ist, folgen Fragen zum Thema des Workshops:</w:t>
                      </w:r>
                    </w:p>
                    <w:p w14:paraId="11A1EA41" w14:textId="77777777" w:rsidR="00936F8D" w:rsidRPr="00E61A23" w:rsidRDefault="00936F8D" w:rsidP="00E61A23">
                      <w:pPr>
                        <w:spacing w:after="0" w:line="360" w:lineRule="auto"/>
                        <w:rPr>
                          <w:rFonts w:ascii="Roboto" w:hAnsi="Roboto"/>
                        </w:rPr>
                      </w:pPr>
                    </w:p>
                    <w:p w14:paraId="25760895" w14:textId="119BACE1" w:rsidR="00E61A23" w:rsidRPr="00936F8D" w:rsidRDefault="00E61A23" w:rsidP="00936F8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rFonts w:ascii="Roboto" w:hAnsi="Roboto"/>
                          <w:b/>
                          <w:bCs/>
                        </w:rPr>
                      </w:pPr>
                      <w:r w:rsidRPr="00936F8D">
                        <w:rPr>
                          <w:rFonts w:ascii="Roboto" w:hAnsi="Roboto"/>
                          <w:b/>
                          <w:bCs/>
                        </w:rPr>
                        <w:t>In welchem Bereich sind oder wollen Sie sichtbar sein? (Lehre, Forschung, Transfer?)</w:t>
                      </w:r>
                    </w:p>
                    <w:p w14:paraId="3C340123" w14:textId="1C198A4F" w:rsidR="00E61A23" w:rsidRDefault="00E61A23" w:rsidP="00936F8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0" w:line="360" w:lineRule="auto"/>
                        <w:rPr>
                          <w:rFonts w:ascii="Roboto" w:hAnsi="Roboto"/>
                          <w:b/>
                          <w:bCs/>
                        </w:rPr>
                      </w:pPr>
                      <w:r w:rsidRPr="00936F8D">
                        <w:rPr>
                          <w:rFonts w:ascii="Roboto" w:hAnsi="Roboto"/>
                          <w:b/>
                          <w:bCs/>
                        </w:rPr>
                        <w:t>Was bedeutet Sichtbarkeit für Sie?</w:t>
                      </w:r>
                    </w:p>
                    <w:p w14:paraId="76E5CDFE" w14:textId="77777777" w:rsidR="00936F8D" w:rsidRPr="00936F8D" w:rsidRDefault="00936F8D" w:rsidP="00936F8D">
                      <w:pPr>
                        <w:pStyle w:val="Listenabsatz"/>
                        <w:spacing w:after="0" w:line="360" w:lineRule="auto"/>
                        <w:ind w:left="1080"/>
                        <w:rPr>
                          <w:rFonts w:ascii="Roboto" w:hAnsi="Roboto"/>
                          <w:b/>
                          <w:bCs/>
                        </w:rPr>
                      </w:pPr>
                    </w:p>
                    <w:p w14:paraId="35CFD13E" w14:textId="7EC07ED8" w:rsidR="00E3078F" w:rsidRPr="004736B8" w:rsidRDefault="00E61A23" w:rsidP="00E61A23">
                      <w:pPr>
                        <w:spacing w:after="0" w:line="360" w:lineRule="auto"/>
                        <w:rPr>
                          <w:rFonts w:ascii="Roboto" w:hAnsi="Roboto"/>
                        </w:rPr>
                      </w:pPr>
                      <w:r w:rsidRPr="00E61A23">
                        <w:rPr>
                          <w:rFonts w:ascii="Roboto" w:hAnsi="Roboto"/>
                        </w:rPr>
                        <w:t>So entsteht ein lockerer Austausch, bei dem sich die Teilnehmer</w:t>
                      </w:r>
                      <w:r w:rsidR="00936F8D">
                        <w:rPr>
                          <w:rFonts w:ascii="Roboto" w:hAnsi="Roboto"/>
                        </w:rPr>
                        <w:t>innen</w:t>
                      </w:r>
                      <w:r w:rsidRPr="00E61A23">
                        <w:rPr>
                          <w:rFonts w:ascii="Roboto" w:hAnsi="Roboto"/>
                        </w:rPr>
                        <w:t xml:space="preserve"> spielerisch kennenlernen.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5D0234E" w14:textId="5BBD570E" w:rsidR="00E333AC" w:rsidRDefault="00236A61" w:rsidP="005B2321">
      <w:pPr>
        <w:pStyle w:val="WorkshopParagrap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5036" behindDoc="0" locked="1" layoutInCell="1" allowOverlap="1" wp14:anchorId="12CD96A0" wp14:editId="7FCA6ED7">
                <wp:simplePos x="0" y="0"/>
                <wp:positionH relativeFrom="page">
                  <wp:posOffset>541020</wp:posOffset>
                </wp:positionH>
                <wp:positionV relativeFrom="page">
                  <wp:posOffset>5852160</wp:posOffset>
                </wp:positionV>
                <wp:extent cx="6468745" cy="3784600"/>
                <wp:effectExtent l="0" t="0" r="27305" b="25400"/>
                <wp:wrapNone/>
                <wp:docPr id="829684558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3784600"/>
                        </a:xfrm>
                        <a:prstGeom prst="roundRect">
                          <a:avLst>
                            <a:gd name="adj" fmla="val 2461"/>
                          </a:avLst>
                        </a:prstGeom>
                        <a:noFill/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">
                                <a:srgbClr val="AD0BE2"/>
                              </a:gs>
                              <a:gs pos="100000">
                                <a:srgbClr val="D000C5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D6E246" id="Rounded Rectangle 46" o:spid="_x0000_s1026" style="position:absolute;margin-left:42.6pt;margin-top:460.8pt;width:509.35pt;height:298pt;z-index:2515250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6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" filled="f" strokeweight="2pt">
                <v:stroke joinstyle="miter"/>
                <w10:wrap anchorx="page" anchory="page"/>
                <w10:anchorlock/>
              </v:roundrect>
            </w:pict>
          </mc:Fallback>
        </mc:AlternateContent>
      </w:r>
      <w:r w:rsidRPr="001827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20352" behindDoc="0" locked="1" layoutInCell="1" allowOverlap="1" wp14:anchorId="0F94826A" wp14:editId="2B3311A9">
                <wp:simplePos x="0" y="0"/>
                <wp:positionH relativeFrom="page">
                  <wp:posOffset>551180</wp:posOffset>
                </wp:positionH>
                <wp:positionV relativeFrom="page">
                  <wp:posOffset>5853430</wp:posOffset>
                </wp:positionV>
                <wp:extent cx="2882900" cy="417195"/>
                <wp:effectExtent l="0" t="0" r="12700" b="20955"/>
                <wp:wrapNone/>
                <wp:docPr id="1778734157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0" cy="417195"/>
                        </a:xfrm>
                        <a:prstGeom prst="roundRect">
                          <a:avLst>
                            <a:gd name="adj" fmla="val 28334"/>
                          </a:avLst>
                        </a:prstGeom>
                        <a:gradFill>
                          <a:gsLst>
                            <a:gs pos="0">
                              <a:srgbClr val="8A15FF"/>
                            </a:gs>
                            <a:gs pos="100000">
                              <a:srgbClr val="AD0BE2"/>
                            </a:gs>
                          </a:gsLst>
                          <a:lin ang="2700000" scaled="0"/>
                        </a:gradFill>
                        <a:ln w="25400">
                          <a:gradFill>
                            <a:gsLst>
                              <a:gs pos="0">
                                <a:srgbClr val="8A15FF"/>
                              </a:gs>
                              <a:gs pos="100000">
                                <a:srgbClr val="AD0BE2"/>
                              </a:gs>
                            </a:gsLst>
                            <a:lin ang="27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57DD9D" w14:textId="77777777" w:rsidR="00936F8D" w:rsidRPr="00A6632B" w:rsidRDefault="00936F8D" w:rsidP="00936F8D">
                            <w:pPr>
                              <w:spacing w:after="0" w:line="240" w:lineRule="auto"/>
                              <w:jc w:val="center"/>
                              <w:rPr>
                                <w:rFonts w:ascii="Roboto" w:hAnsi="Roboto" w:cs="Cormorant"/>
                                <w:color w:val="FFFFFF" w:themeColor="background1"/>
                              </w:rPr>
                            </w:pPr>
                            <w:r w:rsidRPr="00E61A23">
                              <w:rPr>
                                <w:rFonts w:ascii="Roboto" w:hAnsi="Roboto" w:cs="Cormorant"/>
                                <w:color w:val="FFFFFF" w:themeColor="background1"/>
                              </w:rPr>
                              <w:t>Schritt 2: Aufstellung in Grüppchen</w:t>
                            </w:r>
                          </w:p>
                          <w:p w14:paraId="28BF4FE8" w14:textId="77777777" w:rsidR="00936F8D" w:rsidRDefault="00936F8D" w:rsidP="00936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94826A" id="_x0000_s1033" style="position:absolute;margin-left:43.4pt;margin-top:460.9pt;width:227pt;height:32.85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85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" fillcolor="#8a15ff" strokeweight="2pt">
                <v:fill color2="#ad0be2" angle="45" focus="100%" type="gradient">
                  <o:fill v:ext="view" type="gradientUnscaled"/>
                </v:fill>
                <v:stroke joinstyle="miter"/>
                <v:textbox>
                  <w:txbxContent>
                    <w:p w14:paraId="3457DD9D" w14:textId="77777777" w:rsidR="00936F8D" w:rsidRPr="00A6632B" w:rsidRDefault="00936F8D" w:rsidP="00936F8D">
                      <w:pPr>
                        <w:spacing w:after="0" w:line="240" w:lineRule="auto"/>
                        <w:jc w:val="center"/>
                        <w:rPr>
                          <w:rFonts w:ascii="Roboto" w:hAnsi="Roboto" w:cs="Cormorant"/>
                          <w:color w:val="FFFFFF" w:themeColor="background1"/>
                        </w:rPr>
                      </w:pPr>
                      <w:r w:rsidRPr="00E61A23">
                        <w:rPr>
                          <w:rFonts w:ascii="Roboto" w:hAnsi="Roboto" w:cs="Cormorant"/>
                          <w:color w:val="FFFFFF" w:themeColor="background1"/>
                        </w:rPr>
                        <w:t>Schritt 2: Aufstellung in Grüppchen</w:t>
                      </w:r>
                    </w:p>
                    <w:p w14:paraId="28BF4FE8" w14:textId="77777777" w:rsidR="00936F8D" w:rsidRDefault="00936F8D" w:rsidP="00936F8D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p w14:paraId="6148AFD0" w14:textId="688BCBBD" w:rsidR="00E333AC" w:rsidRDefault="00E333AC" w:rsidP="005B2321">
      <w:pPr>
        <w:pStyle w:val="WorkshopParagraph"/>
        <w:rPr>
          <w:b/>
          <w:bCs/>
        </w:rPr>
      </w:pPr>
    </w:p>
    <w:p w14:paraId="1EEB9B4A" w14:textId="1E592470" w:rsidR="00E333AC" w:rsidRDefault="00E333AC" w:rsidP="005B2321">
      <w:pPr>
        <w:pStyle w:val="WorkshopParagraph"/>
        <w:rPr>
          <w:b/>
          <w:bCs/>
        </w:rPr>
      </w:pPr>
    </w:p>
    <w:p w14:paraId="5CD55A2A" w14:textId="7870B005" w:rsidR="00E333AC" w:rsidRDefault="00E333AC" w:rsidP="005B2321">
      <w:pPr>
        <w:pStyle w:val="WorkshopParagraph"/>
        <w:rPr>
          <w:b/>
          <w:bCs/>
        </w:rPr>
      </w:pPr>
    </w:p>
    <w:p w14:paraId="56953EF3" w14:textId="53E88975" w:rsidR="00E333AC" w:rsidRDefault="00E333AC" w:rsidP="005B2321">
      <w:pPr>
        <w:pStyle w:val="WorkshopParagraph"/>
        <w:rPr>
          <w:b/>
          <w:bCs/>
        </w:rPr>
      </w:pPr>
    </w:p>
    <w:p w14:paraId="3A0DDB09" w14:textId="7F3BA1CE" w:rsidR="00E333AC" w:rsidRDefault="00E333AC" w:rsidP="005B2321">
      <w:pPr>
        <w:pStyle w:val="WorkshopParagraph"/>
        <w:rPr>
          <w:b/>
          <w:bCs/>
        </w:rPr>
      </w:pPr>
    </w:p>
    <w:p w14:paraId="3C1FA317" w14:textId="2EBF3FD0" w:rsidR="00E333AC" w:rsidRDefault="00E333AC" w:rsidP="005B2321">
      <w:pPr>
        <w:pStyle w:val="WorkshopParagraph"/>
        <w:rPr>
          <w:b/>
          <w:bCs/>
        </w:rPr>
      </w:pPr>
    </w:p>
    <w:p w14:paraId="0808ABC1" w14:textId="62EDE5D5" w:rsidR="00E333AC" w:rsidRDefault="00E333AC" w:rsidP="005B2321">
      <w:pPr>
        <w:pStyle w:val="WorkshopParagraph"/>
        <w:rPr>
          <w:b/>
          <w:bCs/>
        </w:rPr>
      </w:pPr>
    </w:p>
    <w:p w14:paraId="13C18A63" w14:textId="6B847DDB" w:rsidR="00626F3B" w:rsidRDefault="00626F3B">
      <w:pPr>
        <w:rPr>
          <w:rFonts w:ascii="Roboto" w:hAnsi="Roboto"/>
          <w:b/>
          <w:bCs/>
        </w:rPr>
      </w:pPr>
    </w:p>
    <w:p w14:paraId="562EA829" w14:textId="17D1087C" w:rsidR="00EC039D" w:rsidRPr="00B22529" w:rsidRDefault="00EC039D" w:rsidP="00B22529">
      <w:pPr>
        <w:rPr>
          <w:rFonts w:ascii="Roboto" w:hAnsi="Roboto"/>
          <w:b/>
          <w:bCs/>
        </w:rPr>
      </w:pPr>
    </w:p>
    <w:sectPr w:rsidR="00EC039D" w:rsidRPr="00B22529" w:rsidSect="00F650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284" w:bottom="794" w:left="284" w:header="85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8BDCD" w14:textId="77777777" w:rsidR="00F84102" w:rsidRDefault="00F84102" w:rsidP="00E165F8">
      <w:pPr>
        <w:spacing w:after="0" w:line="240" w:lineRule="auto"/>
      </w:pPr>
      <w:r>
        <w:separator/>
      </w:r>
    </w:p>
  </w:endnote>
  <w:endnote w:type="continuationSeparator" w:id="0">
    <w:p w14:paraId="04BFED1D" w14:textId="77777777" w:rsidR="00F84102" w:rsidRDefault="00F84102" w:rsidP="00E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morant">
    <w:panose1 w:val="00000000000000000000"/>
    <w:charset w:val="4D"/>
    <w:family w:val="auto"/>
    <w:pitch w:val="variable"/>
    <w:sig w:usb0="A00002FF" w:usb1="0001E07B" w:usb2="00000028" w:usb3="00000000" w:csb0="00000197" w:csb1="00000000"/>
  </w:font>
  <w:font w:name="Cormorant Medium">
    <w:panose1 w:val="00000000000000000000"/>
    <w:charset w:val="00"/>
    <w:family w:val="auto"/>
    <w:pitch w:val="variable"/>
    <w:sig w:usb0="A00002FF" w:usb1="0001E07B" w:usb2="00000028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2EC19" w14:textId="77777777" w:rsidR="00936F8D" w:rsidRDefault="00936F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F86AC" w14:textId="7F660C42" w:rsidR="00C12FEB" w:rsidRDefault="00964C09">
    <w:pPr>
      <w:pStyle w:val="Fuzeile"/>
    </w:pPr>
    <w:r w:rsidRPr="003404FA">
      <w:rPr>
        <w:noProof/>
      </w:rPr>
      <w:drawing>
        <wp:anchor distT="0" distB="0" distL="114300" distR="114300" simplePos="0" relativeHeight="251662847" behindDoc="0" locked="0" layoutInCell="1" allowOverlap="1" wp14:anchorId="48E77A86" wp14:editId="72473D43">
          <wp:simplePos x="0" y="0"/>
          <wp:positionH relativeFrom="page">
            <wp:posOffset>627743</wp:posOffset>
          </wp:positionH>
          <wp:positionV relativeFrom="page">
            <wp:posOffset>10008870</wp:posOffset>
          </wp:positionV>
          <wp:extent cx="1028700" cy="367393"/>
          <wp:effectExtent l="0" t="0" r="0" b="0"/>
          <wp:wrapNone/>
          <wp:docPr id="814488147" name="Picture 2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07845" name="Picture 2" descr="A red letter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367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F8D">
      <w:rPr>
        <w:noProof/>
      </w:rPr>
      <w:drawing>
        <wp:anchor distT="0" distB="0" distL="114300" distR="114300" simplePos="0" relativeHeight="251665919" behindDoc="1" locked="0" layoutInCell="1" allowOverlap="1" wp14:anchorId="0AAB0994" wp14:editId="71B1BB50">
          <wp:simplePos x="0" y="0"/>
          <wp:positionH relativeFrom="column">
            <wp:posOffset>5744845</wp:posOffset>
          </wp:positionH>
          <wp:positionV relativeFrom="paragraph">
            <wp:posOffset>90805</wp:posOffset>
          </wp:positionV>
          <wp:extent cx="1066630" cy="757571"/>
          <wp:effectExtent l="0" t="0" r="635" b="4445"/>
          <wp:wrapNone/>
          <wp:docPr id="1508416322" name="Grafik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630" cy="757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7749" w14:textId="77777777" w:rsidR="00936F8D" w:rsidRDefault="00936F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73873" w14:textId="77777777" w:rsidR="00F84102" w:rsidRDefault="00F84102" w:rsidP="00E165F8">
      <w:pPr>
        <w:spacing w:after="0" w:line="240" w:lineRule="auto"/>
      </w:pPr>
      <w:r>
        <w:separator/>
      </w:r>
    </w:p>
  </w:footnote>
  <w:footnote w:type="continuationSeparator" w:id="0">
    <w:p w14:paraId="5BBFF7E2" w14:textId="77777777" w:rsidR="00F84102" w:rsidRDefault="00F84102" w:rsidP="00E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C75B" w14:textId="77777777" w:rsidR="00936F8D" w:rsidRDefault="00936F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ACD6F" w14:textId="77777777" w:rsidR="00936F8D" w:rsidRDefault="00936F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FD09" w14:textId="77777777" w:rsidR="00936F8D" w:rsidRDefault="00936F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0BD"/>
    <w:multiLevelType w:val="hybridMultilevel"/>
    <w:tmpl w:val="9CFE405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03D40"/>
    <w:multiLevelType w:val="hybridMultilevel"/>
    <w:tmpl w:val="134230CA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65B1D"/>
    <w:multiLevelType w:val="hybridMultilevel"/>
    <w:tmpl w:val="3CCE1546"/>
    <w:lvl w:ilvl="0" w:tplc="E6000DFE">
      <w:numFmt w:val="bullet"/>
      <w:lvlText w:val="•"/>
      <w:lvlJc w:val="left"/>
      <w:pPr>
        <w:ind w:left="1080" w:hanging="72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13570"/>
    <w:multiLevelType w:val="hybridMultilevel"/>
    <w:tmpl w:val="775C64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902625">
    <w:abstractNumId w:val="3"/>
  </w:num>
  <w:num w:numId="2" w16cid:durableId="1483473301">
    <w:abstractNumId w:val="1"/>
  </w:num>
  <w:num w:numId="3" w16cid:durableId="1461463148">
    <w:abstractNumId w:val="2"/>
  </w:num>
  <w:num w:numId="4" w16cid:durableId="5840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19"/>
    <w:rsid w:val="00002939"/>
    <w:rsid w:val="00003E74"/>
    <w:rsid w:val="00017CD3"/>
    <w:rsid w:val="00034568"/>
    <w:rsid w:val="00073406"/>
    <w:rsid w:val="000953AA"/>
    <w:rsid w:val="000A6165"/>
    <w:rsid w:val="00102CF9"/>
    <w:rsid w:val="00112769"/>
    <w:rsid w:val="0012454C"/>
    <w:rsid w:val="0015016E"/>
    <w:rsid w:val="00153E74"/>
    <w:rsid w:val="0016167A"/>
    <w:rsid w:val="001827CE"/>
    <w:rsid w:val="0018450E"/>
    <w:rsid w:val="0019344D"/>
    <w:rsid w:val="001B5A35"/>
    <w:rsid w:val="001C7B7F"/>
    <w:rsid w:val="001F7AFD"/>
    <w:rsid w:val="00203E41"/>
    <w:rsid w:val="00207C88"/>
    <w:rsid w:val="00225D49"/>
    <w:rsid w:val="00236A61"/>
    <w:rsid w:val="00265A18"/>
    <w:rsid w:val="0027206B"/>
    <w:rsid w:val="002A4321"/>
    <w:rsid w:val="002A436D"/>
    <w:rsid w:val="002A708F"/>
    <w:rsid w:val="002C0DA2"/>
    <w:rsid w:val="002C7E3A"/>
    <w:rsid w:val="002D491D"/>
    <w:rsid w:val="00334BE8"/>
    <w:rsid w:val="003404FA"/>
    <w:rsid w:val="00344E5C"/>
    <w:rsid w:val="00364FB3"/>
    <w:rsid w:val="00402F5E"/>
    <w:rsid w:val="004713C4"/>
    <w:rsid w:val="004736B8"/>
    <w:rsid w:val="004A1233"/>
    <w:rsid w:val="004D2D27"/>
    <w:rsid w:val="00501ABA"/>
    <w:rsid w:val="00502F48"/>
    <w:rsid w:val="00512736"/>
    <w:rsid w:val="005267BA"/>
    <w:rsid w:val="005424DC"/>
    <w:rsid w:val="00573868"/>
    <w:rsid w:val="005775CF"/>
    <w:rsid w:val="00577B1D"/>
    <w:rsid w:val="005925FF"/>
    <w:rsid w:val="005B2321"/>
    <w:rsid w:val="005C14FF"/>
    <w:rsid w:val="005C46CF"/>
    <w:rsid w:val="005D49B6"/>
    <w:rsid w:val="006050DE"/>
    <w:rsid w:val="00626F3B"/>
    <w:rsid w:val="00630E60"/>
    <w:rsid w:val="0068523D"/>
    <w:rsid w:val="00685801"/>
    <w:rsid w:val="006A5E14"/>
    <w:rsid w:val="006C64F2"/>
    <w:rsid w:val="006D7740"/>
    <w:rsid w:val="006D7B33"/>
    <w:rsid w:val="007031F6"/>
    <w:rsid w:val="00711682"/>
    <w:rsid w:val="007202F9"/>
    <w:rsid w:val="007651C0"/>
    <w:rsid w:val="0077312E"/>
    <w:rsid w:val="007C31E7"/>
    <w:rsid w:val="007D7270"/>
    <w:rsid w:val="008064A2"/>
    <w:rsid w:val="00850C22"/>
    <w:rsid w:val="008525BF"/>
    <w:rsid w:val="008527DE"/>
    <w:rsid w:val="00873258"/>
    <w:rsid w:val="00877EDE"/>
    <w:rsid w:val="00893EFF"/>
    <w:rsid w:val="008C3543"/>
    <w:rsid w:val="008C6793"/>
    <w:rsid w:val="008E355A"/>
    <w:rsid w:val="008E3FCA"/>
    <w:rsid w:val="009210A2"/>
    <w:rsid w:val="00926C9F"/>
    <w:rsid w:val="00936F8D"/>
    <w:rsid w:val="00964C09"/>
    <w:rsid w:val="00975034"/>
    <w:rsid w:val="009E1E62"/>
    <w:rsid w:val="009E50EF"/>
    <w:rsid w:val="00A01710"/>
    <w:rsid w:val="00A20862"/>
    <w:rsid w:val="00A33DDA"/>
    <w:rsid w:val="00A41EE2"/>
    <w:rsid w:val="00A52469"/>
    <w:rsid w:val="00A6632B"/>
    <w:rsid w:val="00A80790"/>
    <w:rsid w:val="00A86828"/>
    <w:rsid w:val="00AB6819"/>
    <w:rsid w:val="00AC0E8B"/>
    <w:rsid w:val="00AD1DD1"/>
    <w:rsid w:val="00B0463D"/>
    <w:rsid w:val="00B17EFC"/>
    <w:rsid w:val="00B2118C"/>
    <w:rsid w:val="00B21D68"/>
    <w:rsid w:val="00B22529"/>
    <w:rsid w:val="00B30601"/>
    <w:rsid w:val="00B42BC8"/>
    <w:rsid w:val="00B9536F"/>
    <w:rsid w:val="00B957A6"/>
    <w:rsid w:val="00BA38F9"/>
    <w:rsid w:val="00BB3356"/>
    <w:rsid w:val="00BC7C6B"/>
    <w:rsid w:val="00BF449D"/>
    <w:rsid w:val="00C12FEB"/>
    <w:rsid w:val="00C41768"/>
    <w:rsid w:val="00C57C2A"/>
    <w:rsid w:val="00C656DF"/>
    <w:rsid w:val="00C778CB"/>
    <w:rsid w:val="00C805B9"/>
    <w:rsid w:val="00C97E39"/>
    <w:rsid w:val="00CE7A0E"/>
    <w:rsid w:val="00CF22FF"/>
    <w:rsid w:val="00CF4770"/>
    <w:rsid w:val="00CF5F94"/>
    <w:rsid w:val="00D07F69"/>
    <w:rsid w:val="00D51F70"/>
    <w:rsid w:val="00DC0054"/>
    <w:rsid w:val="00DE2930"/>
    <w:rsid w:val="00E1133A"/>
    <w:rsid w:val="00E11B9C"/>
    <w:rsid w:val="00E165F8"/>
    <w:rsid w:val="00E3078F"/>
    <w:rsid w:val="00E32618"/>
    <w:rsid w:val="00E333AC"/>
    <w:rsid w:val="00E4334E"/>
    <w:rsid w:val="00E43BA0"/>
    <w:rsid w:val="00E61A23"/>
    <w:rsid w:val="00E6665D"/>
    <w:rsid w:val="00E67FF4"/>
    <w:rsid w:val="00E82260"/>
    <w:rsid w:val="00EC039D"/>
    <w:rsid w:val="00EC5E0A"/>
    <w:rsid w:val="00EE5E72"/>
    <w:rsid w:val="00EF090D"/>
    <w:rsid w:val="00F253FA"/>
    <w:rsid w:val="00F32704"/>
    <w:rsid w:val="00F34578"/>
    <w:rsid w:val="00F43A25"/>
    <w:rsid w:val="00F56239"/>
    <w:rsid w:val="00F6244F"/>
    <w:rsid w:val="00F648FD"/>
    <w:rsid w:val="00F6503B"/>
    <w:rsid w:val="00F76711"/>
    <w:rsid w:val="00F84102"/>
    <w:rsid w:val="00FE07DE"/>
    <w:rsid w:val="00FF0F72"/>
    <w:rsid w:val="00F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A4C5D"/>
  <w15:chartTrackingRefBased/>
  <w15:docId w15:val="{6CEB2FF5-7FE7-A744-96C2-ADE30C9F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6F8D"/>
  </w:style>
  <w:style w:type="paragraph" w:styleId="berschrift1">
    <w:name w:val="heading 1"/>
    <w:basedOn w:val="Standard"/>
    <w:next w:val="Standard"/>
    <w:link w:val="berschrift1Zchn"/>
    <w:uiPriority w:val="9"/>
    <w:qFormat/>
    <w:rsid w:val="00E16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16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16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16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16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16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16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16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16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16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16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16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165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165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165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165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165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165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16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16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16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16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16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165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165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165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16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165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165F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5F8"/>
  </w:style>
  <w:style w:type="paragraph" w:styleId="Fuzeile">
    <w:name w:val="footer"/>
    <w:basedOn w:val="Standard"/>
    <w:link w:val="FuzeileZchn"/>
    <w:uiPriority w:val="99"/>
    <w:unhideWhenUsed/>
    <w:rsid w:val="00E16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5F8"/>
  </w:style>
  <w:style w:type="paragraph" w:customStyle="1" w:styleId="WorkshopParagraph">
    <w:name w:val="Workshop Paragraph"/>
    <w:basedOn w:val="Standard"/>
    <w:qFormat/>
    <w:rsid w:val="005B2321"/>
    <w:rPr>
      <w:rFonts w:ascii="Roboto" w:hAnsi="Roboto"/>
    </w:rPr>
  </w:style>
  <w:style w:type="paragraph" w:customStyle="1" w:styleId="WorkshopHeadline">
    <w:name w:val="Workshop Headline"/>
    <w:basedOn w:val="WorkshopParagraph"/>
    <w:next w:val="WorkshopParagraph"/>
    <w:qFormat/>
    <w:rsid w:val="005B2321"/>
    <w:pPr>
      <w:spacing w:before="120" w:after="280" w:line="240" w:lineRule="auto"/>
    </w:pPr>
    <w:rPr>
      <w:rFonts w:ascii="Cormorant" w:hAnsi="Cormorant"/>
      <w:sz w:val="28"/>
    </w:rPr>
  </w:style>
  <w:style w:type="character" w:customStyle="1" w:styleId="apple-converted-space">
    <w:name w:val="apple-converted-space"/>
    <w:basedOn w:val="Absatz-Standardschriftart"/>
    <w:rsid w:val="004713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F4BD91-3806-F440-B97C-4B65FBC9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Indigo</dc:creator>
  <cp:keywords/>
  <dc:description/>
  <cp:lastModifiedBy>Lina Spagert</cp:lastModifiedBy>
  <cp:revision>7</cp:revision>
  <cp:lastPrinted>2024-12-26T02:26:00Z</cp:lastPrinted>
  <dcterms:created xsi:type="dcterms:W3CDTF">2025-01-29T10:30:00Z</dcterms:created>
  <dcterms:modified xsi:type="dcterms:W3CDTF">2025-02-05T12:23:00Z</dcterms:modified>
</cp:coreProperties>
</file>